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26" w:rsidRDefault="00FC5C74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AF2CA" wp14:editId="6CB11402">
                <wp:simplePos x="0" y="0"/>
                <wp:positionH relativeFrom="column">
                  <wp:posOffset>4499572</wp:posOffset>
                </wp:positionH>
                <wp:positionV relativeFrom="paragraph">
                  <wp:posOffset>-579421</wp:posOffset>
                </wp:positionV>
                <wp:extent cx="4587875" cy="2752254"/>
                <wp:effectExtent l="38100" t="38100" r="41275" b="292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5225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1D336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History</w:t>
                            </w:r>
                          </w:p>
                          <w:p w:rsidR="00E05A13" w:rsidRDefault="00B46B78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Roman Britain</w:t>
                            </w:r>
                          </w:p>
                          <w:p w:rsidR="00B46B78" w:rsidRPr="00B46B78" w:rsidRDefault="00B46B78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46B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understand the reasons why the Romans wanted to invade and settle in Britain.</w:t>
                            </w:r>
                          </w:p>
                          <w:p w:rsidR="00B46B78" w:rsidRPr="00B46B78" w:rsidRDefault="00B46B78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46B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 To understand why the Romans were able to defeat the Celts.</w:t>
                            </w:r>
                          </w:p>
                          <w:p w:rsidR="00B46B78" w:rsidRPr="00B46B78" w:rsidRDefault="00B46B78" w:rsidP="00B46B78">
                            <w:pPr>
                              <w:spacing w:line="240" w:lineRule="auto"/>
                              <w:suppressOverlap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46B7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To be able to reach a valid conclusion about the life of a Roman soldier on Hadrian’s Wall.</w:t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B46B7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To be able to reach a valid conclusion on whether Roman roads were a positive development</w:t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B46B7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To use evidence to decide which of the Roman developments has the greatest significance today</w:t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6F2AC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B46B7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To use evidence to re-enact experiences in the Roman army.</w:t>
                            </w:r>
                          </w:p>
                          <w:p w:rsidR="00B46B78" w:rsidRPr="00E05A13" w:rsidRDefault="00B46B78" w:rsidP="00E05A13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A5BD5" w:rsidRPr="00E05A13" w:rsidRDefault="00AA5BD5" w:rsidP="00AA5BD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6458D8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F2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4.3pt;margin-top:-45.6pt;width:361.25pt;height:2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" filled="f" strokecolor="#7030a0" strokeweight="6pt">
                <v:textbox inset=",7.2pt,,7.2pt">
                  <w:txbxContent>
                    <w:p w:rsidR="00086C26" w:rsidRDefault="001D336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History</w:t>
                      </w:r>
                    </w:p>
                    <w:p w:rsidR="00E05A13" w:rsidRDefault="00B46B78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Roman Britain</w:t>
                      </w:r>
                    </w:p>
                    <w:p w:rsidR="00B46B78" w:rsidRPr="00B46B78" w:rsidRDefault="00B46B78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46B7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- </w:t>
                      </w:r>
                      <w:r w:rsidRPr="00B46B7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understand the reasons why the Romans wanted to invade and settle in Britain.</w:t>
                      </w:r>
                    </w:p>
                    <w:p w:rsidR="00B46B78" w:rsidRPr="00B46B78" w:rsidRDefault="00B46B78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46B7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- </w:t>
                      </w:r>
                      <w:r w:rsidRPr="00B46B7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understand why the Romans were able to defeat the Celts.</w:t>
                      </w:r>
                    </w:p>
                    <w:p w:rsidR="00B46B78" w:rsidRPr="00B46B78" w:rsidRDefault="00B46B78" w:rsidP="00B46B78">
                      <w:pPr>
                        <w:spacing w:line="240" w:lineRule="auto"/>
                        <w:suppressOverlap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>To be able to reach a valid conclusion about the life of a Roman soldier on Hadrian’s Wall.</w:t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>To be able to reach a valid conclusion on whether Roman roads were a positive development</w:t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>To use evidence to decide which of the Roman developments has the greatest significance today</w:t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6F2AC1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 xml:space="preserve">- </w:t>
                      </w:r>
                      <w:r w:rsidRPr="00B46B78">
                        <w:rPr>
                          <w:rFonts w:cstheme="minorHAnsi"/>
                          <w:sz w:val="24"/>
                          <w:szCs w:val="24"/>
                        </w:rPr>
                        <w:t>To use evidence to re-enact experiences in the Roman army.</w:t>
                      </w:r>
                    </w:p>
                    <w:p w:rsidR="00B46B78" w:rsidRPr="00E05A13" w:rsidRDefault="00B46B78" w:rsidP="00E05A13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AA5BD5" w:rsidRPr="00E05A13" w:rsidRDefault="00AA5BD5" w:rsidP="00AA5BD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86C26" w:rsidRPr="006458D8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98EC1" wp14:editId="66C67008">
                <wp:simplePos x="0" y="0"/>
                <wp:positionH relativeFrom="column">
                  <wp:posOffset>-307818</wp:posOffset>
                </wp:positionH>
                <wp:positionV relativeFrom="paragraph">
                  <wp:posOffset>-516048</wp:posOffset>
                </wp:positionV>
                <wp:extent cx="4587875" cy="2598345"/>
                <wp:effectExtent l="38100" t="38100" r="41275" b="311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983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:rsidR="00D12A19" w:rsidRPr="00D12A19" w:rsidRDefault="00D12A19" w:rsidP="00D12A19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D12A19"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Living things and their Habitat</w:t>
                            </w:r>
                            <w:r w:rsidR="006F4A0B"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s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  <w:t xml:space="preserve">      </w:t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>- Recognise that living things can be grouped in a variety of ways.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ab/>
                              <w:t xml:space="preserve">      </w:t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>- Explore and use classification keys to help group, identify and name a variety of living things in their local and wider environment.</w:t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  <w:t xml:space="preserve">    </w:t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 xml:space="preserve">   - Use straightforward scientific evidence to answer questions or to support findings.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ab/>
                              <w:t xml:space="preserve">      </w:t>
                            </w: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>- Ask relevant questions and use different types of scientific enquiries to answer them.</w:t>
                            </w:r>
                          </w:p>
                          <w:p w:rsidR="00D12A19" w:rsidRPr="00D12A19" w:rsidRDefault="00D12A19" w:rsidP="00D12A19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D12A19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en-GB"/>
                              </w:rPr>
                              <w:t>- Identify differences, similarities or changes related to simple scientific ideas and processes.</w:t>
                            </w:r>
                          </w:p>
                          <w:p w:rsidR="00D12A19" w:rsidRPr="00D12A19" w:rsidRDefault="00D12A19" w:rsidP="00D12A19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D12A19" w:rsidRPr="00D12A19" w:rsidRDefault="00D12A19" w:rsidP="00D12A19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D12A19" w:rsidRPr="002C2687" w:rsidRDefault="00D12A19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C2687" w:rsidRPr="002C2687" w:rsidRDefault="002C2687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03BCD" w:rsidRPr="00503BCD" w:rsidRDefault="00503BCD" w:rsidP="00503BCD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503BCD" w:rsidRPr="00503BCD" w:rsidRDefault="00503BC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98E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4.25pt;margin-top:-40.65pt;width:361.25pt;height:20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:rsidR="00D12A19" w:rsidRPr="00D12A19" w:rsidRDefault="00D12A19" w:rsidP="00D12A19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D12A19"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>Living things and their Habitat</w:t>
                      </w:r>
                      <w:r w:rsidR="006F4A0B"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>s</w:t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  <w:t xml:space="preserve">      </w:t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>- Recognise that living things can be grouped in a variety of ways.</w:t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b/>
                          <w:sz w:val="28"/>
                          <w:szCs w:val="24"/>
                          <w:lang w:eastAsia="en-GB"/>
                        </w:rPr>
                        <w:tab/>
                        <w:t xml:space="preserve">      </w:t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>- Explore and use classification keys to help group, identify and name a variety of living things in their local and wider environment.</w:t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  <w:t xml:space="preserve">       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  <w:t xml:space="preserve">    </w:t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 xml:space="preserve">   - Use straightforward scientific evidence to answer questions or to support findings.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 xml:space="preserve">  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ab/>
                        <w:t xml:space="preserve">      </w:t>
                      </w: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>- Ask relevant questions and use different types of scientific enquiries to answer them.</w:t>
                      </w:r>
                    </w:p>
                    <w:p w:rsidR="00D12A19" w:rsidRPr="00D12A19" w:rsidRDefault="00D12A19" w:rsidP="00D12A19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</w:pPr>
                      <w:r w:rsidRPr="00D12A19">
                        <w:rPr>
                          <w:rFonts w:eastAsia="Times New Roman" w:cstheme="minorHAnsi"/>
                          <w:sz w:val="26"/>
                          <w:szCs w:val="26"/>
                          <w:lang w:eastAsia="en-GB"/>
                        </w:rPr>
                        <w:t>- Identify differences, similarities or changes related to simple scientific ideas and processes.</w:t>
                      </w:r>
                    </w:p>
                    <w:p w:rsidR="00D12A19" w:rsidRPr="00D12A19" w:rsidRDefault="00D12A19" w:rsidP="00D12A19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D12A19" w:rsidRPr="00D12A19" w:rsidRDefault="00D12A19" w:rsidP="00D12A19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D12A19" w:rsidRPr="002C2687" w:rsidRDefault="00D12A19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</w:p>
                    <w:p w:rsidR="002C2687" w:rsidRPr="002C2687" w:rsidRDefault="002C2687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503BCD" w:rsidRPr="00503BCD" w:rsidRDefault="00503BCD" w:rsidP="00503BCD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:rsidR="00503BCD" w:rsidRPr="00503BCD" w:rsidRDefault="00503BC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4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41CB2" wp14:editId="0A5DC3BD">
                <wp:simplePos x="0" y="0"/>
                <wp:positionH relativeFrom="column">
                  <wp:posOffset>9325069</wp:posOffset>
                </wp:positionH>
                <wp:positionV relativeFrom="paragraph">
                  <wp:posOffset>-516048</wp:posOffset>
                </wp:positionV>
                <wp:extent cx="4587875" cy="2453490"/>
                <wp:effectExtent l="38100" t="38100" r="41275" b="425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534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:rsidR="000024B4" w:rsidRDefault="000024B4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Number: Fractions</w:t>
                            </w:r>
                          </w:p>
                          <w:p w:rsidR="000024B4" w:rsidRDefault="00D54B6D" w:rsidP="006F3131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Number: Decimals </w:t>
                            </w:r>
                          </w:p>
                          <w:p w:rsidR="006F3131" w:rsidRDefault="006F3131" w:rsidP="006F3131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B4319D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086C26" w:rsidRPr="009B5F3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1CB2" id="Text Box 11" o:spid="_x0000_s1028" type="#_x0000_t202" style="position:absolute;margin-left:734.25pt;margin-top:-40.65pt;width:361.25pt;height:1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:rsidR="000024B4" w:rsidRDefault="000024B4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Number: Fractions</w:t>
                      </w:r>
                    </w:p>
                    <w:p w:rsidR="000024B4" w:rsidRDefault="00D54B6D" w:rsidP="006F3131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Number: Decimals </w:t>
                      </w:r>
                    </w:p>
                    <w:p w:rsidR="006F3131" w:rsidRDefault="006F3131" w:rsidP="006F3131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086C26" w:rsidRPr="00B4319D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086C26" w:rsidRPr="009B5F3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>
      <w:bookmarkStart w:id="0" w:name="_GoBack"/>
    </w:p>
    <w:bookmarkEnd w:id="0"/>
    <w:p w:rsidR="00086C26" w:rsidRPr="00034787" w:rsidRDefault="00086C26" w:rsidP="00086C26"/>
    <w:p w:rsidR="00086C26" w:rsidRPr="00034787" w:rsidRDefault="00086C26" w:rsidP="00086C26"/>
    <w:p w:rsidR="00086C26" w:rsidRPr="00034787" w:rsidRDefault="00010EF1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CEA7" wp14:editId="4A38BE26">
                <wp:simplePos x="0" y="0"/>
                <wp:positionH relativeFrom="column">
                  <wp:posOffset>-307818</wp:posOffset>
                </wp:positionH>
                <wp:positionV relativeFrom="paragraph">
                  <wp:posOffset>281858</wp:posOffset>
                </wp:positionV>
                <wp:extent cx="4587875" cy="2544024"/>
                <wp:effectExtent l="38100" t="38100" r="41275" b="469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54402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6F4A0B" w:rsidRDefault="00086C26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 w:rsidRPr="006F4A0B"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:rsidR="00010EF1" w:rsidRPr="006F4A0B" w:rsidRDefault="00D25BCF" w:rsidP="005C5D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b/>
                                <w:sz w:val="28"/>
                                <w:szCs w:val="28"/>
                              </w:rPr>
                              <w:t>Textiles and collage:</w:t>
                            </w:r>
                          </w:p>
                          <w:p w:rsidR="005C5DE9" w:rsidRPr="006F4A0B" w:rsidRDefault="006F4A0B" w:rsidP="006F4A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sz w:val="28"/>
                                <w:szCs w:val="28"/>
                              </w:rPr>
                              <w:t>-To understand starting points in a design process</w:t>
                            </w:r>
                          </w:p>
                          <w:p w:rsidR="002F7C6C" w:rsidRPr="006F4A0B" w:rsidRDefault="006F4A0B" w:rsidP="006F4A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sz w:val="28"/>
                                <w:szCs w:val="28"/>
                              </w:rPr>
                              <w:t>- To explore techniques to develop imagery</w:t>
                            </w:r>
                          </w:p>
                          <w:p w:rsidR="00B4319D" w:rsidRPr="006F4A0B" w:rsidRDefault="006F4A0B" w:rsidP="006F4A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sz w:val="28"/>
                                <w:szCs w:val="28"/>
                              </w:rPr>
                              <w:t>- To explore using a textile technique to develop patterns</w:t>
                            </w:r>
                          </w:p>
                          <w:p w:rsidR="006F4A0B" w:rsidRPr="006F4A0B" w:rsidRDefault="006F4A0B" w:rsidP="006F4A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sz w:val="28"/>
                                <w:szCs w:val="28"/>
                              </w:rPr>
                              <w:t>-To learn how to create a repeating pattern</w:t>
                            </w:r>
                          </w:p>
                          <w:p w:rsidR="006F4A0B" w:rsidRPr="006F4A0B" w:rsidRDefault="006F4A0B" w:rsidP="006F4A0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6F4A0B">
                              <w:rPr>
                                <w:sz w:val="28"/>
                                <w:szCs w:val="28"/>
                              </w:rPr>
                              <w:t xml:space="preserve">- To understand how art is made for different purposes </w:t>
                            </w:r>
                          </w:p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CEA7" id="Text Box 1" o:spid="_x0000_s1029" type="#_x0000_t202" style="position:absolute;margin-left:-24.25pt;margin-top:22.2pt;width:361.25pt;height:2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" filled="f" strokecolor="#7030a0" strokeweight="6pt">
                <v:textbox inset=",7.2pt,,7.2pt">
                  <w:txbxContent>
                    <w:p w:rsidR="00086C26" w:rsidRPr="006F4A0B" w:rsidRDefault="00086C26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 w:rsidRPr="006F4A0B"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:rsidR="00010EF1" w:rsidRPr="006F4A0B" w:rsidRDefault="00D25BCF" w:rsidP="005C5DE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F4A0B">
                        <w:rPr>
                          <w:b/>
                          <w:sz w:val="28"/>
                          <w:szCs w:val="28"/>
                        </w:rPr>
                        <w:t>Textiles and collage:</w:t>
                      </w:r>
                    </w:p>
                    <w:p w:rsidR="005C5DE9" w:rsidRPr="006F4A0B" w:rsidRDefault="006F4A0B" w:rsidP="006F4A0B">
                      <w:pPr>
                        <w:rPr>
                          <w:sz w:val="28"/>
                          <w:szCs w:val="28"/>
                        </w:rPr>
                      </w:pPr>
                      <w:r w:rsidRPr="006F4A0B">
                        <w:rPr>
                          <w:sz w:val="28"/>
                          <w:szCs w:val="28"/>
                        </w:rPr>
                        <w:t>-To understand starting points in a design process</w:t>
                      </w:r>
                    </w:p>
                    <w:p w:rsidR="002F7C6C" w:rsidRPr="006F4A0B" w:rsidRDefault="006F4A0B" w:rsidP="006F4A0B">
                      <w:pPr>
                        <w:rPr>
                          <w:sz w:val="28"/>
                          <w:szCs w:val="28"/>
                        </w:rPr>
                      </w:pPr>
                      <w:r w:rsidRPr="006F4A0B">
                        <w:rPr>
                          <w:sz w:val="28"/>
                          <w:szCs w:val="28"/>
                        </w:rPr>
                        <w:t>- To explore techniques to develop imagery</w:t>
                      </w:r>
                    </w:p>
                    <w:p w:rsidR="00B4319D" w:rsidRPr="006F4A0B" w:rsidRDefault="006F4A0B" w:rsidP="006F4A0B">
                      <w:pPr>
                        <w:rPr>
                          <w:sz w:val="28"/>
                          <w:szCs w:val="28"/>
                        </w:rPr>
                      </w:pPr>
                      <w:r w:rsidRPr="006F4A0B">
                        <w:rPr>
                          <w:sz w:val="28"/>
                          <w:szCs w:val="28"/>
                        </w:rPr>
                        <w:t>- To explore using a textile technique to develop patterns</w:t>
                      </w:r>
                    </w:p>
                    <w:p w:rsidR="006F4A0B" w:rsidRPr="006F4A0B" w:rsidRDefault="006F4A0B" w:rsidP="006F4A0B">
                      <w:pPr>
                        <w:rPr>
                          <w:sz w:val="28"/>
                          <w:szCs w:val="28"/>
                        </w:rPr>
                      </w:pPr>
                      <w:r w:rsidRPr="006F4A0B">
                        <w:rPr>
                          <w:sz w:val="28"/>
                          <w:szCs w:val="28"/>
                        </w:rPr>
                        <w:t>-To learn how to create a repeating pattern</w:t>
                      </w:r>
                    </w:p>
                    <w:p w:rsidR="006F4A0B" w:rsidRPr="006F4A0B" w:rsidRDefault="006F4A0B" w:rsidP="006F4A0B">
                      <w:pPr>
                        <w:rPr>
                          <w:sz w:val="25"/>
                          <w:szCs w:val="25"/>
                        </w:rPr>
                      </w:pPr>
                      <w:r w:rsidRPr="006F4A0B">
                        <w:rPr>
                          <w:sz w:val="28"/>
                          <w:szCs w:val="28"/>
                        </w:rPr>
                        <w:t xml:space="preserve">- To understand how art is made for different purposes </w:t>
                      </w:r>
                    </w:p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C50E5" wp14:editId="6F684C56">
                <wp:simplePos x="0" y="0"/>
                <wp:positionH relativeFrom="column">
                  <wp:posOffset>9321800</wp:posOffset>
                </wp:positionH>
                <wp:positionV relativeFrom="paragraph">
                  <wp:posOffset>271987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:rsidR="005302D3" w:rsidRDefault="0038718B" w:rsidP="006F4A0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302D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="006F4A0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Poetry</w:t>
                            </w:r>
                            <w:r w:rsidRPr="005302D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4A0B" w:rsidRDefault="006F4A0B" w:rsidP="006F4A0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-Narrative</w:t>
                            </w:r>
                          </w:p>
                          <w:p w:rsidR="006F4A0B" w:rsidRPr="005302D3" w:rsidRDefault="006F4A0B" w:rsidP="006F4A0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-Non Fiction </w:t>
                            </w:r>
                          </w:p>
                          <w:p w:rsidR="00086C26" w:rsidRPr="00B4319D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50E5" id="Text Box 12" o:spid="_x0000_s1030" type="#_x0000_t202" style="position:absolute;margin-left:734pt;margin-top:21.4pt;width:361.25pt;height:1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:rsidR="005302D3" w:rsidRDefault="0038718B" w:rsidP="006F4A0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302D3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="006F4A0B">
                        <w:rPr>
                          <w:rFonts w:cstheme="minorHAnsi"/>
                          <w:sz w:val="28"/>
                          <w:szCs w:val="28"/>
                        </w:rPr>
                        <w:t>Poetry</w:t>
                      </w:r>
                      <w:r w:rsidRPr="005302D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4A0B" w:rsidRDefault="006F4A0B" w:rsidP="006F4A0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-Narrative</w:t>
                      </w:r>
                    </w:p>
                    <w:p w:rsidR="006F4A0B" w:rsidRPr="005302D3" w:rsidRDefault="006F4A0B" w:rsidP="006F4A0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-Non Fiction </w:t>
                      </w:r>
                    </w:p>
                    <w:p w:rsidR="00086C26" w:rsidRPr="00B4319D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:rsidR="00086C26" w:rsidRPr="00034787" w:rsidRDefault="00C576CE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DB4" wp14:editId="202603CB">
                <wp:simplePos x="0" y="0"/>
                <wp:positionH relativeFrom="column">
                  <wp:posOffset>4504690</wp:posOffset>
                </wp:positionH>
                <wp:positionV relativeFrom="paragraph">
                  <wp:posOffset>232517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26" w:rsidRDefault="001D3363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4</w:t>
                            </w:r>
                            <w:r w:rsidR="00086C26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Overview</w:t>
                            </w:r>
                            <w:r w:rsidR="00086C26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086C26" w:rsidRPr="00153602" w:rsidRDefault="00167DBA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Spring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39DB4" id="Rounded Rectangle 4" o:spid="_x0000_s1031" style="position:absolute;margin-left:354.7pt;margin-top:18.3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" fillcolor="white [3212]" strokecolor="#c9f" strokeweight="6pt">
                <v:stroke linestyle="thickThin" joinstyle="miter"/>
                <v:textbox>
                  <w:txbxContent>
                    <w:p w:rsidR="00086C26" w:rsidRDefault="001D3363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4</w:t>
                      </w:r>
                      <w:r w:rsidR="00086C26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Overview</w:t>
                      </w:r>
                      <w:r w:rsidR="00086C26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086C26" w:rsidRPr="00153602" w:rsidRDefault="00167DBA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Spring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C26" w:rsidRPr="00034787" w:rsidRDefault="00C576CE" w:rsidP="00086C26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0F4575DB" wp14:editId="76C71AB6">
            <wp:simplePos x="0" y="0"/>
            <wp:positionH relativeFrom="column">
              <wp:posOffset>7124700</wp:posOffset>
            </wp:positionH>
            <wp:positionV relativeFrom="paragraph">
              <wp:posOffset>263016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C26" w:rsidRPr="00034787" w:rsidRDefault="00086C26" w:rsidP="00086C26"/>
    <w:p w:rsidR="00086C26" w:rsidRPr="00034787" w:rsidRDefault="00086C26" w:rsidP="00086C26"/>
    <w:p w:rsidR="00086C26" w:rsidRPr="00034787" w:rsidRDefault="00086C26" w:rsidP="00086C26"/>
    <w:p w:rsidR="00086C26" w:rsidRDefault="00086C26" w:rsidP="00086C26"/>
    <w:p w:rsidR="00086C26" w:rsidRPr="00034787" w:rsidRDefault="00086C26" w:rsidP="00086C26">
      <w:pPr>
        <w:tabs>
          <w:tab w:val="left" w:pos="11570"/>
        </w:tabs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367CE" wp14:editId="78C24876">
                <wp:simplePos x="0" y="0"/>
                <wp:positionH relativeFrom="column">
                  <wp:posOffset>-317500</wp:posOffset>
                </wp:positionH>
                <wp:positionV relativeFrom="paragraph">
                  <wp:posOffset>4027805</wp:posOffset>
                </wp:positionV>
                <wp:extent cx="4587875" cy="1574800"/>
                <wp:effectExtent l="38100" t="38100" r="41275" b="444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Develop our hand signs and sol-fa for low notes or notes below do (low la and low so) 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4A0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Practice our bowing and left hand technique, playing songs with 5-6 notes.  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4A0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Using our bows to confidently perform different rhythms, making much longer sounds. 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4A0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Read and recognise the bowing symbols and move the bow in the same direction in orchestra and lessons.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4A0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4A0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Perform songs in 2 or more parts, including rounds.  </w:t>
                            </w:r>
                          </w:p>
                          <w:p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67CE" id="Text Box 16" o:spid="_x0000_s1032" type="#_x0000_t202" style="position:absolute;left:0;text-align:left;margin-left:-25pt;margin-top:317.15pt;width:361.25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4A0B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Develop our hand signs and sol-fa for low notes or notes below do (low la and low so) 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4A0B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Practice our bowing and left hand technique, playing songs with 5-6 notes.  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F4A0B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 xml:space="preserve">Using our bows to confidently perform different rhythms, making much longer sounds. 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F4A0B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Read and recognise the bowing symbols and move the bow in the same direction in orchestra and lessons.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F4A0B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F4A0B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 xml:space="preserve">Perform songs in 2 or more parts, including rounds.  </w:t>
                      </w:r>
                    </w:p>
                    <w:p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02EBD" w:rsidRDefault="006F4A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1E9EB" wp14:editId="0877C87F">
                <wp:simplePos x="0" y="0"/>
                <wp:positionH relativeFrom="column">
                  <wp:posOffset>9334500</wp:posOffset>
                </wp:positionH>
                <wp:positionV relativeFrom="paragraph">
                  <wp:posOffset>3094355</wp:posOffset>
                </wp:positionV>
                <wp:extent cx="4587875" cy="2209800"/>
                <wp:effectExtent l="38100" t="38100" r="41275" b="381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209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Trips and Visits</w:t>
                            </w:r>
                          </w:p>
                          <w:p w:rsid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6F4A0B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  <w:t xml:space="preserve">In March, we will be visiting </w:t>
                            </w:r>
                            <w:proofErr w:type="spellStart"/>
                            <w:r w:rsidRPr="006F4A0B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  <w:t>Murton</w:t>
                            </w:r>
                            <w:proofErr w:type="spellEnd"/>
                            <w:r w:rsidRPr="006F4A0B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  <w:t xml:space="preserve"> Park to take part in a Roman experience day to compliment our history topic.  </w:t>
                            </w: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</w:pP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</w:pPr>
                            <w:r w:rsidRPr="006F4A0B">
                              <w:rPr>
                                <w:rFonts w:asciiTheme="minorHAnsi" w:eastAsia="Times New Roman" w:hAnsiTheme="minorHAnsi" w:cstheme="minorHAnsi"/>
                                <w:color w:val="333333"/>
                                <w:sz w:val="28"/>
                                <w:szCs w:val="32"/>
                                <w:lang w:eastAsia="en-GB"/>
                              </w:rPr>
                              <w:t xml:space="preserve">We are also taking part in a planetarium workshop and author visits in school. </w:t>
                            </w:r>
                          </w:p>
                          <w:p w:rsid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6F4A0B" w:rsidRPr="006F4A0B" w:rsidRDefault="006F4A0B" w:rsidP="006F4A0B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E9EB" id="Text Box 17" o:spid="_x0000_s1033" type="#_x0000_t202" style="position:absolute;margin-left:735pt;margin-top:243.65pt;width:361.25pt;height:17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" filled="f" strokecolor="#7030a0" strokeweight="6pt">
                <v:textbox inset=",7.2pt,,7.2pt">
                  <w:txbxContent>
                    <w:p w:rsidR="00086C26" w:rsidRDefault="00086C26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Trips and Visits</w:t>
                      </w:r>
                    </w:p>
                    <w:p w:rsidR="006F4A0B" w:rsidRDefault="006F4A0B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</w:pPr>
                      <w:r w:rsidRPr="006F4A0B"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  <w:t xml:space="preserve">In March, we will be visiting </w:t>
                      </w:r>
                      <w:proofErr w:type="spellStart"/>
                      <w:r w:rsidRPr="006F4A0B"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  <w:t>Murton</w:t>
                      </w:r>
                      <w:proofErr w:type="spellEnd"/>
                      <w:r w:rsidRPr="006F4A0B"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  <w:t xml:space="preserve"> Park to take part in a Roman experience day to compliment our history topic.  </w:t>
                      </w: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</w:pP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</w:pPr>
                      <w:r w:rsidRPr="006F4A0B">
                        <w:rPr>
                          <w:rFonts w:asciiTheme="minorHAnsi" w:eastAsia="Times New Roman" w:hAnsiTheme="minorHAnsi" w:cstheme="minorHAnsi"/>
                          <w:color w:val="333333"/>
                          <w:sz w:val="28"/>
                          <w:szCs w:val="32"/>
                          <w:lang w:eastAsia="en-GB"/>
                        </w:rPr>
                        <w:t xml:space="preserve">We are also taking part in a planetarium workshop and author visits in school. </w:t>
                      </w:r>
                    </w:p>
                    <w:p w:rsidR="006F4A0B" w:rsidRDefault="006F4A0B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:rsidR="006F4A0B" w:rsidRPr="006F4A0B" w:rsidRDefault="006F4A0B" w:rsidP="006F4A0B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2D62B" wp14:editId="7ABF20D6">
                <wp:simplePos x="0" y="0"/>
                <wp:positionH relativeFrom="column">
                  <wp:posOffset>9321800</wp:posOffset>
                </wp:positionH>
                <wp:positionV relativeFrom="paragraph">
                  <wp:posOffset>821056</wp:posOffset>
                </wp:positionV>
                <wp:extent cx="4587875" cy="1981200"/>
                <wp:effectExtent l="38100" t="38100" r="41275" b="381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981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:rsidR="00BD564F" w:rsidRPr="00BD564F" w:rsidRDefault="00BD564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BD564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Keeping safe and managing risk: Playing safe </w:t>
                            </w:r>
                          </w:p>
                          <w:p w:rsidR="00BD564F" w:rsidRPr="00BD564F" w:rsidRDefault="00BD564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D564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how to be safe in their computer gaming habits </w:t>
                            </w:r>
                          </w:p>
                          <w:p w:rsidR="00BD564F" w:rsidRPr="00BD564F" w:rsidRDefault="00BD564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D564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- Learn about keeping safe near roads, rail, water, building sites and around fireworks </w:t>
                            </w:r>
                          </w:p>
                          <w:p w:rsidR="00B4319D" w:rsidRPr="00E05A13" w:rsidRDefault="00BD564F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564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- Learn about what to do in an emergency and basic emergency first-aid procedures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D62B" id="Text Box 15" o:spid="_x0000_s1034" type="#_x0000_t202" style="position:absolute;margin-left:734pt;margin-top:64.65pt;width:361.2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:rsidR="00BD564F" w:rsidRPr="00BD564F" w:rsidRDefault="00BD564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BD564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Keeping safe and managing risk: Playing safe </w:t>
                      </w:r>
                    </w:p>
                    <w:p w:rsidR="00BD564F" w:rsidRPr="00BD564F" w:rsidRDefault="00BD564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D564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how to be safe in their computer gaming habits </w:t>
                      </w:r>
                    </w:p>
                    <w:p w:rsidR="00BD564F" w:rsidRPr="00BD564F" w:rsidRDefault="00BD564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D564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 Learn about keeping safe near roads, rail, water, building sites and around fireworks </w:t>
                      </w:r>
                    </w:p>
                    <w:p w:rsidR="00B4319D" w:rsidRPr="00E05A13" w:rsidRDefault="00BD564F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D564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- Learn about what to do in an emergency and basic emergency first-aid procedures</w:t>
                      </w:r>
                    </w:p>
                  </w:txbxContent>
                </v:textbox>
              </v:shape>
            </w:pict>
          </mc:Fallback>
        </mc:AlternateContent>
      </w:r>
      <w:r w:rsidR="00BD56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8B53F" wp14:editId="192E18EA">
                <wp:simplePos x="0" y="0"/>
                <wp:positionH relativeFrom="column">
                  <wp:posOffset>4490519</wp:posOffset>
                </wp:positionH>
                <wp:positionV relativeFrom="paragraph">
                  <wp:posOffset>251441</wp:posOffset>
                </wp:positionV>
                <wp:extent cx="4587875" cy="3334523"/>
                <wp:effectExtent l="38100" t="38100" r="41275" b="374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33452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:rsidR="00093B42" w:rsidRPr="00287063" w:rsidRDefault="00287063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287063"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  <w:t>Gymnastics:</w:t>
                            </w:r>
                          </w:p>
                          <w:p w:rsidR="00287063" w:rsidRPr="00287063" w:rsidRDefault="00287063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individual and partner balances.</w:t>
                            </w:r>
                          </w:p>
                          <w:p w:rsidR="00287063" w:rsidRPr="00287063" w:rsidRDefault="00287063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control in performing and landing rotation jumps.</w:t>
                            </w:r>
                          </w:p>
                          <w:p w:rsidR="00287063" w:rsidRPr="00287063" w:rsidRDefault="00287063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the straight, barrel, forward and straddle roll.</w:t>
                            </w:r>
                          </w:p>
                          <w:p w:rsidR="00287063" w:rsidRPr="00287063" w:rsidRDefault="00287063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strength in inverted movements.</w:t>
                            </w:r>
                          </w:p>
                          <w:p w:rsidR="00287063" w:rsidRPr="00287063" w:rsidRDefault="00287063" w:rsidP="00093B42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b/>
                                <w:color w:val="333333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be able to create a partner sequence to include apparatus.</w:t>
                            </w:r>
                          </w:p>
                          <w:p w:rsidR="008B54E2" w:rsidRPr="00287063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  <w:t>Football:</w:t>
                            </w:r>
                          </w:p>
                          <w:p w:rsidR="00AB1B95" w:rsidRPr="00287063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To </w:t>
                            </w:r>
                            <w:r w:rsidR="00287063"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develop control when dribbling</w:t>
                            </w: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the ball under pressure.</w:t>
                            </w:r>
                          </w:p>
                          <w:p w:rsidR="00AB1B95" w:rsidRPr="00287063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- To </w:t>
                            </w:r>
                            <w:r w:rsidR="00287063"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develop passing to a </w:t>
                            </w:r>
                            <w:r w:rsidR="00D12A19"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teammate</w:t>
                            </w:r>
                            <w:r w:rsidR="00287063"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B1B95" w:rsidRPr="00287063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- To </w:t>
                            </w:r>
                            <w:r w:rsidR="00287063"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be able to control the ball with different parts of the body.</w:t>
                            </w:r>
                          </w:p>
                          <w:p w:rsidR="00AB1B95" w:rsidRPr="00287063" w:rsidRDefault="0028706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changing direction with the ball.</w:t>
                            </w:r>
                          </w:p>
                          <w:p w:rsidR="00AB1B95" w:rsidRPr="00287063" w:rsidRDefault="00287063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be able to jockey / track an opponent.</w:t>
                            </w:r>
                          </w:p>
                          <w:p w:rsidR="00AB1B95" w:rsidRPr="00287063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  <w:r w:rsidRPr="00287063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be able to apply the rules and tactics you have learnt to play in a football tournament.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B53F" id="Text Box 14" o:spid="_x0000_s1035" type="#_x0000_t202" style="position:absolute;margin-left:353.6pt;margin-top:19.8pt;width:361.25pt;height:26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" filled="f" strokecolor="#7030a0" strokeweight="6pt">
                <v:textbox inset=",7.2pt,,7.2pt">
                  <w:txbxContent>
                    <w:p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:rsidR="00093B42" w:rsidRPr="00287063" w:rsidRDefault="00287063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</w:pPr>
                      <w:r w:rsidRPr="00287063"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  <w:t>Gymnastics:</w:t>
                      </w:r>
                    </w:p>
                    <w:p w:rsidR="00287063" w:rsidRPr="00287063" w:rsidRDefault="00287063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To develop individual and partner balances.</w:t>
                      </w:r>
                    </w:p>
                    <w:p w:rsidR="00287063" w:rsidRPr="00287063" w:rsidRDefault="00287063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To develop control in performing and landing rotation jumps.</w:t>
                      </w:r>
                    </w:p>
                    <w:p w:rsidR="00287063" w:rsidRPr="00287063" w:rsidRDefault="00287063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To develop the straight, barrel, forward and straddle roll.</w:t>
                      </w:r>
                    </w:p>
                    <w:p w:rsidR="00287063" w:rsidRPr="00287063" w:rsidRDefault="00287063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o develop strength in inverted movements.</w:t>
                      </w:r>
                    </w:p>
                    <w:p w:rsidR="00287063" w:rsidRPr="00287063" w:rsidRDefault="00287063" w:rsidP="00093B42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b/>
                          <w:color w:val="333333"/>
                          <w:sz w:val="25"/>
                          <w:szCs w:val="25"/>
                          <w:lang w:eastAsia="en-GB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To be able to create a partner sequence to include apparatus.</w:t>
                      </w:r>
                    </w:p>
                    <w:p w:rsidR="008B54E2" w:rsidRPr="00287063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  <w:t>Football:</w:t>
                      </w:r>
                    </w:p>
                    <w:p w:rsidR="00AB1B95" w:rsidRPr="00287063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- 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To </w:t>
                      </w:r>
                      <w:r w:rsidR="00287063"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develop control when dribbling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 the ball under pressure.</w:t>
                      </w:r>
                    </w:p>
                    <w:p w:rsidR="00AB1B95" w:rsidRPr="00287063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To </w:t>
                      </w:r>
                      <w:r w:rsidR="00287063"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develop passing to a </w:t>
                      </w:r>
                      <w:r w:rsidR="00D12A19"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teammate</w:t>
                      </w:r>
                      <w:r w:rsidR="00287063"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.</w:t>
                      </w:r>
                    </w:p>
                    <w:p w:rsidR="00AB1B95" w:rsidRPr="00287063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To </w:t>
                      </w:r>
                      <w:r w:rsidR="00287063"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be able to control the ball</w:t>
                      </w:r>
                      <w:bookmarkStart w:id="1" w:name="_GoBack"/>
                      <w:r w:rsidR="00287063"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 with different parts of the body.</w:t>
                      </w:r>
                    </w:p>
                    <w:p w:rsidR="00AB1B95" w:rsidRPr="00287063" w:rsidRDefault="0028706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To 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develop ch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anging direction with the ball.</w:t>
                      </w:r>
                    </w:p>
                    <w:p w:rsidR="00AB1B95" w:rsidRPr="00287063" w:rsidRDefault="00287063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</w:t>
                      </w: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 be able to jockey / track an opponent.</w:t>
                      </w:r>
                    </w:p>
                    <w:p w:rsidR="00AB1B95" w:rsidRPr="00287063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  <w:r w:rsidRPr="00287063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 be able to apply the rules and tactics you have learnt to play in a football tournament.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56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E997C" wp14:editId="4BD2E0AB">
                <wp:simplePos x="0" y="0"/>
                <wp:positionH relativeFrom="column">
                  <wp:posOffset>4490519</wp:posOffset>
                </wp:positionH>
                <wp:positionV relativeFrom="paragraph">
                  <wp:posOffset>3737025</wp:posOffset>
                </wp:positionV>
                <wp:extent cx="4587875" cy="1574266"/>
                <wp:effectExtent l="38100" t="38100" r="41275" b="450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426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Spanish</w:t>
                            </w:r>
                          </w:p>
                          <w:p w:rsidR="00811B30" w:rsidRDefault="00811B30" w:rsidP="00811B30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811B30"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  <w:t>Areas to cover:</w:t>
                            </w:r>
                          </w:p>
                          <w:p w:rsidR="00BD564F" w:rsidRPr="00BD564F" w:rsidRDefault="00BD564F" w:rsidP="00BD564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D564F">
                              <w:rPr>
                                <w:rFonts w:eastAsia="Cambria"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D564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Colours</w:t>
                            </w:r>
                            <w:r w:rsidRPr="00BD564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 Where do you live?</w:t>
                            </w:r>
                          </w:p>
                          <w:p w:rsidR="00811B30" w:rsidRPr="00053136" w:rsidRDefault="00811B30" w:rsidP="00053136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3136">
                              <w:rPr>
                                <w:rFonts w:cs="Helvetica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997C" id="Text Box 13" o:spid="_x0000_s1036" type="#_x0000_t202" style="position:absolute;margin-left:353.6pt;margin-top:294.25pt;width:361.25pt;height:1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Spanish</w:t>
                      </w:r>
                    </w:p>
                    <w:p w:rsidR="00811B30" w:rsidRDefault="00811B30" w:rsidP="00811B30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811B30"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  <w:t>Areas to cover:</w:t>
                      </w:r>
                    </w:p>
                    <w:p w:rsidR="00BD564F" w:rsidRPr="00BD564F" w:rsidRDefault="00BD564F" w:rsidP="00BD564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D564F">
                        <w:rPr>
                          <w:rFonts w:eastAsia="Cambria" w:cstheme="minorHAnsi"/>
                          <w:sz w:val="28"/>
                          <w:szCs w:val="28"/>
                        </w:rPr>
                        <w:t xml:space="preserve">- </w:t>
                      </w:r>
                      <w:r w:rsidRPr="00BD564F">
                        <w:rPr>
                          <w:rFonts w:cstheme="minorHAnsi"/>
                          <w:sz w:val="28"/>
                          <w:szCs w:val="28"/>
                        </w:rPr>
                        <w:t>Colours</w:t>
                      </w:r>
                      <w:r w:rsidRPr="00BD564F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 xml:space="preserve">- </w:t>
                      </w:r>
                      <w:r w:rsidRPr="00BD564F">
                        <w:rPr>
                          <w:rFonts w:cstheme="minorHAnsi"/>
                          <w:sz w:val="28"/>
                          <w:szCs w:val="28"/>
                        </w:rPr>
                        <w:t>Where do you live?</w:t>
                      </w:r>
                    </w:p>
                    <w:p w:rsidR="00811B30" w:rsidRPr="00053136" w:rsidRDefault="00811B30" w:rsidP="00053136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3136">
                        <w:rPr>
                          <w:rFonts w:cs="Helvetica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B9D31" wp14:editId="02AA2690">
                <wp:simplePos x="0" y="0"/>
                <wp:positionH relativeFrom="column">
                  <wp:posOffset>-308344</wp:posOffset>
                </wp:positionH>
                <wp:positionV relativeFrom="paragraph">
                  <wp:posOffset>819282</wp:posOffset>
                </wp:positionV>
                <wp:extent cx="4587875" cy="2764465"/>
                <wp:effectExtent l="38100" t="38100" r="41275" b="361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644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:rsidR="00B6330A" w:rsidRPr="00B6330A" w:rsidRDefault="00B6330A" w:rsidP="00B6330A">
                            <w:pPr>
                              <w:rPr>
                                <w:rFonts w:eastAsia="Times New Roman" w:cstheme="minorHAnsi"/>
                                <w:b/>
                                <w:sz w:val="25"/>
                                <w:szCs w:val="25"/>
                              </w:rPr>
                            </w:pPr>
                            <w:proofErr w:type="spellStart"/>
                            <w:proofErr w:type="gramStart"/>
                            <w:r w:rsidRPr="00B6330A">
                              <w:rPr>
                                <w:rFonts w:eastAsia="Times New Roman" w:cstheme="minorHAnsi"/>
                                <w:b/>
                                <w:color w:val="201F1E"/>
                                <w:sz w:val="25"/>
                                <w:szCs w:val="25"/>
                                <w:shd w:val="clear" w:color="auto" w:fill="FFFFFF"/>
                              </w:rPr>
                              <w:t>iCreate</w:t>
                            </w:r>
                            <w:proofErr w:type="spellEnd"/>
                            <w:proofErr w:type="gramEnd"/>
                            <w:r w:rsidRPr="00B6330A">
                              <w:rPr>
                                <w:rFonts w:eastAsia="Times New Roman" w:cstheme="minorHAnsi"/>
                                <w:b/>
                                <w:color w:val="201F1E"/>
                                <w:sz w:val="25"/>
                                <w:szCs w:val="25"/>
                                <w:shd w:val="clear" w:color="auto" w:fill="FFFFFF"/>
                              </w:rPr>
                              <w:t>: Technology around us</w:t>
                            </w:r>
                          </w:p>
                          <w:p w:rsidR="00B73639" w:rsidRPr="00B73639" w:rsidRDefault="00B6330A" w:rsidP="00B73639">
                            <w:pPr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</w:pP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>- Desig</w:t>
                            </w:r>
                            <w:r w:rsidRP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 xml:space="preserve">n, write and debug programs that </w:t>
                            </w:r>
                            <w:r w:rsidR="00B73639" w:rsidRP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 xml:space="preserve">accomplish specific goals.  </w:t>
                            </w:r>
                            <w:r w:rsidRP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 xml:space="preserve">    - Use search technologies effectively, appreciate how results are selected and ranked, and be discerning in evaluating digital content.</w:t>
                            </w:r>
                            <w:r w:rsidRP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  <w:t xml:space="preserve">     </w:t>
                            </w:r>
                            <w:r w:rsidR="00B73639" w:rsidRPr="00B73639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>- Understand computer networks, including the internet; how they can provide multiple services, such as the World Wide Web, and the opportunities they offer for communication and collaboration.</w:t>
                            </w:r>
                          </w:p>
                          <w:p w:rsidR="00B6330A" w:rsidRPr="00B6330A" w:rsidRDefault="00B6330A" w:rsidP="00B6330A">
                            <w:pPr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</w:pP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ab/>
                              <w:t xml:space="preserve">   </w:t>
                            </w:r>
                            <w:r w:rsidRPr="00B6330A">
                              <w:rPr>
                                <w:rFonts w:eastAsia="Times New Roman" w:cstheme="minorHAnsi"/>
                                <w:sz w:val="25"/>
                                <w:szCs w:val="25"/>
                              </w:rPr>
                              <w:t xml:space="preserve">   </w:t>
                            </w:r>
                          </w:p>
                          <w:p w:rsidR="00B6330A" w:rsidRPr="00DF5C0A" w:rsidRDefault="00B6330A" w:rsidP="00B6330A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F10" w:rsidRPr="00375F10" w:rsidRDefault="00375F10" w:rsidP="00375F10">
                            <w:pPr>
                              <w:rPr>
                                <w:rFonts w:eastAsia="Times New Roman" w:cstheme="minorHAnsi"/>
                                <w:b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375F10" w:rsidRPr="00DF5C0A" w:rsidRDefault="00375F10" w:rsidP="00375F10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86C26" w:rsidRPr="00953BDA" w:rsidRDefault="00086C26" w:rsidP="00086C2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9D31" id="Text Box 9" o:spid="_x0000_s1037" type="#_x0000_t202" style="position:absolute;margin-left:-24.3pt;margin-top:64.5pt;width:361.25pt;height:2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" filled="f" strokecolor="#7030a0" strokeweight="6pt">
                <v:textbox inset=",7.2pt,,7.2pt">
                  <w:txbxContent>
                    <w:p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:rsidR="00B6330A" w:rsidRPr="00B6330A" w:rsidRDefault="00B6330A" w:rsidP="00B6330A">
                      <w:pPr>
                        <w:rPr>
                          <w:rFonts w:eastAsia="Times New Roman" w:cstheme="minorHAnsi"/>
                          <w:b/>
                          <w:sz w:val="25"/>
                          <w:szCs w:val="25"/>
                        </w:rPr>
                      </w:pPr>
                      <w:proofErr w:type="spellStart"/>
                      <w:proofErr w:type="gramStart"/>
                      <w:r w:rsidRPr="00B6330A">
                        <w:rPr>
                          <w:rFonts w:eastAsia="Times New Roman" w:cstheme="minorHAnsi"/>
                          <w:b/>
                          <w:color w:val="201F1E"/>
                          <w:sz w:val="25"/>
                          <w:szCs w:val="25"/>
                          <w:shd w:val="clear" w:color="auto" w:fill="FFFFFF"/>
                        </w:rPr>
                        <w:t>iCreate</w:t>
                      </w:r>
                      <w:proofErr w:type="spellEnd"/>
                      <w:proofErr w:type="gramEnd"/>
                      <w:r w:rsidRPr="00B6330A">
                        <w:rPr>
                          <w:rFonts w:eastAsia="Times New Roman" w:cstheme="minorHAnsi"/>
                          <w:b/>
                          <w:color w:val="201F1E"/>
                          <w:sz w:val="25"/>
                          <w:szCs w:val="25"/>
                          <w:shd w:val="clear" w:color="auto" w:fill="FFFFFF"/>
                        </w:rPr>
                        <w:t>: Technology around us</w:t>
                      </w:r>
                    </w:p>
                    <w:p w:rsidR="00B73639" w:rsidRPr="00B73639" w:rsidRDefault="00B6330A" w:rsidP="00B73639">
                      <w:pPr>
                        <w:rPr>
                          <w:rFonts w:eastAsia="Times New Roman" w:cstheme="minorHAnsi"/>
                          <w:sz w:val="25"/>
                          <w:szCs w:val="25"/>
                        </w:rPr>
                      </w:pP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>- Desig</w:t>
                      </w:r>
                      <w:r w:rsidRP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 xml:space="preserve">n, write and debug programs that </w:t>
                      </w:r>
                      <w:r w:rsidR="00B73639" w:rsidRP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 xml:space="preserve">accomplish specific goals.  </w:t>
                      </w:r>
                      <w:r w:rsidRP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 xml:space="preserve">    - Use search technologies effectively, appreciate how results are selected and ranked, and be discerning in evaluating digital content.</w:t>
                      </w:r>
                      <w:r w:rsidRP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  <w:t xml:space="preserve">     </w:t>
                      </w:r>
                      <w:r w:rsidR="00B73639" w:rsidRP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 xml:space="preserve">- </w:t>
                      </w:r>
                      <w:r w:rsidR="00B73639" w:rsidRPr="00B73639">
                        <w:rPr>
                          <w:rFonts w:eastAsia="Times New Roman" w:cstheme="minorHAnsi"/>
                          <w:sz w:val="25"/>
                          <w:szCs w:val="25"/>
                        </w:rPr>
                        <w:t>Understand computer networks, including the internet; how they can provide multiple services, such as the World Wide Web, and the opportunities they offer for communication and collaboration.</w:t>
                      </w:r>
                    </w:p>
                    <w:p w:rsidR="00B6330A" w:rsidRPr="00B6330A" w:rsidRDefault="00B6330A" w:rsidP="00B6330A">
                      <w:pPr>
                        <w:rPr>
                          <w:rFonts w:eastAsia="Times New Roman" w:cstheme="minorHAnsi"/>
                          <w:sz w:val="25"/>
                          <w:szCs w:val="25"/>
                        </w:rPr>
                      </w:pP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  <w:t xml:space="preserve">    </w:t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 w:val="25"/>
                          <w:szCs w:val="25"/>
                        </w:rPr>
                        <w:tab/>
                        <w:t xml:space="preserve">   </w:t>
                      </w:r>
                      <w:r w:rsidRPr="00B6330A">
                        <w:rPr>
                          <w:rFonts w:eastAsia="Times New Roman" w:cstheme="minorHAnsi"/>
                          <w:sz w:val="25"/>
                          <w:szCs w:val="25"/>
                        </w:rPr>
                        <w:t xml:space="preserve">   </w:t>
                      </w:r>
                    </w:p>
                    <w:p w:rsidR="00B6330A" w:rsidRPr="00DF5C0A" w:rsidRDefault="00B6330A" w:rsidP="00B6330A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:rsidR="00375F10" w:rsidRPr="00375F10" w:rsidRDefault="00375F10" w:rsidP="00375F10">
                      <w:pPr>
                        <w:rPr>
                          <w:rFonts w:eastAsia="Times New Roman" w:cstheme="minorHAnsi"/>
                          <w:b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375F10" w:rsidRPr="00DF5C0A" w:rsidRDefault="00375F10" w:rsidP="00375F10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:rsidR="00086C26" w:rsidRPr="00953BDA" w:rsidRDefault="00086C26" w:rsidP="00086C26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EBD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FD5F81"/>
    <w:multiLevelType w:val="multilevel"/>
    <w:tmpl w:val="2F7A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61222"/>
    <w:multiLevelType w:val="multilevel"/>
    <w:tmpl w:val="A99E7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C81253"/>
    <w:multiLevelType w:val="multilevel"/>
    <w:tmpl w:val="6C4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26"/>
    <w:rsid w:val="000024B4"/>
    <w:rsid w:val="00010EF1"/>
    <w:rsid w:val="00027455"/>
    <w:rsid w:val="000408E1"/>
    <w:rsid w:val="00053136"/>
    <w:rsid w:val="00086C26"/>
    <w:rsid w:val="00093B42"/>
    <w:rsid w:val="00167DBA"/>
    <w:rsid w:val="00185BE0"/>
    <w:rsid w:val="001D3363"/>
    <w:rsid w:val="001F103F"/>
    <w:rsid w:val="00287063"/>
    <w:rsid w:val="002A48F0"/>
    <w:rsid w:val="002C2687"/>
    <w:rsid w:val="002F7C6C"/>
    <w:rsid w:val="00354098"/>
    <w:rsid w:val="00375F10"/>
    <w:rsid w:val="0038718B"/>
    <w:rsid w:val="00402EBD"/>
    <w:rsid w:val="004B6073"/>
    <w:rsid w:val="004C57D3"/>
    <w:rsid w:val="00503BCD"/>
    <w:rsid w:val="005302D3"/>
    <w:rsid w:val="005701FF"/>
    <w:rsid w:val="00580AC2"/>
    <w:rsid w:val="00597EC1"/>
    <w:rsid w:val="005A2190"/>
    <w:rsid w:val="005C5DE9"/>
    <w:rsid w:val="005E2F20"/>
    <w:rsid w:val="005E5FFD"/>
    <w:rsid w:val="006F2AC1"/>
    <w:rsid w:val="006F3131"/>
    <w:rsid w:val="006F4A0B"/>
    <w:rsid w:val="00811B30"/>
    <w:rsid w:val="008B54E2"/>
    <w:rsid w:val="009C06A7"/>
    <w:rsid w:val="00AA5BD5"/>
    <w:rsid w:val="00AB1B95"/>
    <w:rsid w:val="00B4319D"/>
    <w:rsid w:val="00B46B78"/>
    <w:rsid w:val="00B6330A"/>
    <w:rsid w:val="00B73639"/>
    <w:rsid w:val="00B76C23"/>
    <w:rsid w:val="00BD564F"/>
    <w:rsid w:val="00C576CE"/>
    <w:rsid w:val="00D12A19"/>
    <w:rsid w:val="00D25BCF"/>
    <w:rsid w:val="00D54B6D"/>
    <w:rsid w:val="00D5577A"/>
    <w:rsid w:val="00DB2B17"/>
    <w:rsid w:val="00E05A13"/>
    <w:rsid w:val="00E1436D"/>
    <w:rsid w:val="00F50D4A"/>
    <w:rsid w:val="00F70856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FF14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Lisa Galinsky</cp:lastModifiedBy>
  <cp:revision>2</cp:revision>
  <dcterms:created xsi:type="dcterms:W3CDTF">2025-02-23T12:06:00Z</dcterms:created>
  <dcterms:modified xsi:type="dcterms:W3CDTF">2025-02-23T12:06:00Z</dcterms:modified>
</cp:coreProperties>
</file>